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0701D" w14:textId="56BEF08B" w:rsidR="0008250F" w:rsidRPr="00085C12" w:rsidRDefault="004F236B">
      <w:pPr>
        <w:rPr>
          <w:b/>
          <w:bCs/>
        </w:rPr>
      </w:pPr>
      <w:r w:rsidRPr="00085C12">
        <w:rPr>
          <w:b/>
          <w:bCs/>
        </w:rPr>
        <w:t>Lisa 2</w:t>
      </w:r>
      <w:r w:rsidR="00085C12">
        <w:rPr>
          <w:b/>
          <w:bCs/>
        </w:rPr>
        <w:t>.</w:t>
      </w:r>
      <w:r w:rsidRPr="00085C12">
        <w:rPr>
          <w:b/>
          <w:bCs/>
        </w:rPr>
        <w:t xml:space="preserve"> Tehniline kirjeldus</w:t>
      </w:r>
    </w:p>
    <w:p w14:paraId="4D638341" w14:textId="21C3B747" w:rsidR="004F236B" w:rsidRDefault="004F236B" w:rsidP="004F236B">
      <w:pPr>
        <w:pStyle w:val="xmsonormal"/>
      </w:pPr>
      <w:r>
        <w:t>Vastavalt raamlepingule 3-2/1612 (RH "Serverite ja hyper-converged lahenduste ostmine ja tootetoe ostmine", viitenumber 226780 osa I") soovib SMIT osta</w:t>
      </w:r>
      <w:r w:rsidR="00CE7B51">
        <w:t>:</w:t>
      </w:r>
    </w:p>
    <w:p w14:paraId="7DAF3BDC" w14:textId="77777777" w:rsidR="004F236B" w:rsidRDefault="004F236B" w:rsidP="004F236B">
      <w:pPr>
        <w:pStyle w:val="xmsonormal"/>
      </w:pPr>
    </w:p>
    <w:p w14:paraId="2EDEB808" w14:textId="7E238EF2" w:rsidR="004F236B" w:rsidRDefault="004F236B" w:rsidP="004F236B">
      <w:pPr>
        <w:pStyle w:val="xmsonormal"/>
      </w:pPr>
      <w:r>
        <w:rPr>
          <w:b/>
          <w:bCs/>
        </w:rPr>
        <w:t>Tootetugi Nutanix serverite riistvarale</w:t>
      </w:r>
      <w:r>
        <w:t xml:space="preserve"> raamlepingu tehnilise kirjelduse p. 3 tingimustel (</w:t>
      </w:r>
      <w:r w:rsidR="004E389C">
        <w:t>3</w:t>
      </w:r>
      <w:r w:rsidR="00C06320">
        <w:t>.</w:t>
      </w:r>
      <w:r>
        <w:t>10 ei ole nõutud).</w:t>
      </w:r>
    </w:p>
    <w:p w14:paraId="084C3EDB" w14:textId="77777777" w:rsidR="00C06320" w:rsidRDefault="00C06320" w:rsidP="004F236B">
      <w:pPr>
        <w:pStyle w:val="xmsonormal"/>
      </w:pPr>
    </w:p>
    <w:p w14:paraId="70140497" w14:textId="77777777" w:rsidR="004F236B" w:rsidRDefault="004F236B" w:rsidP="004F236B">
      <w:pPr>
        <w:pStyle w:val="xmsonormal"/>
        <w:rPr>
          <w:b/>
          <w:bCs/>
        </w:rPr>
      </w:pPr>
      <w:r w:rsidRPr="005C5355">
        <w:rPr>
          <w:b/>
          <w:bCs/>
        </w:rPr>
        <w:t>Serverite (Node) nimekiri.</w:t>
      </w:r>
    </w:p>
    <w:p w14:paraId="0FD34F25" w14:textId="77777777" w:rsidR="00BF60E3" w:rsidRDefault="00BF60E3" w:rsidP="004F236B">
      <w:pPr>
        <w:pStyle w:val="xmsonormal"/>
        <w:rPr>
          <w:b/>
          <w:bCs/>
        </w:rPr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2500"/>
        <w:gridCol w:w="1720"/>
        <w:gridCol w:w="1840"/>
      </w:tblGrid>
      <w:tr w:rsidR="00BF60E3" w:rsidRPr="00BF60E3" w14:paraId="35449917" w14:textId="77777777" w:rsidTr="00BF60E3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43961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Node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A129C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Šassii seerianumbrid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8B261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Node SN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068F" w14:textId="694D5CD1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Tootetugi alates</w:t>
            </w:r>
            <w:r w:rsidR="00CB22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, mitte varem kui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7530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Tootetugi kuni</w:t>
            </w:r>
          </w:p>
        </w:tc>
      </w:tr>
      <w:tr w:rsidR="00BF60E3" w:rsidRPr="00BF60E3" w14:paraId="2B842FA2" w14:textId="77777777" w:rsidTr="00BF60E3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1DB5A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Nutanix NX-3060 G7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D6EC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21SM6K210040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A03AA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HM212S004126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B41D5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01.01.2024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879C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31.12.2025</w:t>
            </w:r>
          </w:p>
        </w:tc>
      </w:tr>
      <w:tr w:rsidR="00BF60E3" w:rsidRPr="00BF60E3" w14:paraId="019C14F1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42A07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D0FA8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73F4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HM203S009701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31BE7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2329A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6259141A" w14:textId="77777777" w:rsidTr="00BF60E3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C109B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Nutanix NX-3060 G7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5E6D9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21SM6K210036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5DE49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HM212S002837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D6CFC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01.01.2024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AF0EA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31.12.2025</w:t>
            </w:r>
          </w:p>
        </w:tc>
      </w:tr>
      <w:tr w:rsidR="00BF60E3" w:rsidRPr="00BF60E3" w14:paraId="45C8808A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51426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29C18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B1798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HM205S009418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4D1A7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BA653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5A7F4FB5" w14:textId="77777777" w:rsidTr="00BF60E3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8056D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Nutanix NX-8035 G7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4F187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21SM3F220075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29419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HM214S003697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4493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01.01.2024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B6571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31.12.2025</w:t>
            </w:r>
          </w:p>
        </w:tc>
      </w:tr>
      <w:tr w:rsidR="00BF60E3" w:rsidRPr="00BF60E3" w14:paraId="3CC2D4D4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1B150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C2CBE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D5754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HM214S003358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C1758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85F0A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5A95504E" w14:textId="77777777" w:rsidTr="00BF60E3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BACD3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Nutanix NX-3060 G8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CC07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22SH6M270179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D1D48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HM21BS009502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92CD9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01.01.2024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A4491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31.12.2025</w:t>
            </w:r>
          </w:p>
        </w:tc>
      </w:tr>
      <w:tr w:rsidR="00BF60E3" w:rsidRPr="00BF60E3" w14:paraId="74BAB01A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6B440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DD504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1C527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HM21BS009654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56D0C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50CD9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114A04A3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2DC64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DC76A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F43E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HM21BS009513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1B3FC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28CA2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43E915E7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09643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17942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5A88C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HM21BS009966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FFF51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294F3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3AAD4FBF" w14:textId="77777777" w:rsidTr="00BF60E3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A20C6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Nutanix NX-3460 G7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82E50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20SM6K050085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5797F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HM19CS004183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2CD15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01.01.2024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29791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31.12.2025</w:t>
            </w:r>
          </w:p>
        </w:tc>
      </w:tr>
      <w:tr w:rsidR="00BF60E3" w:rsidRPr="00BF60E3" w14:paraId="1693EAA6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92376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22DE0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B335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HM19CS002680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5C102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A51E0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36D9BE85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DA7EA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F8C09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BE872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HM19CS003587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13994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AA646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3C86301D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ECE27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7A633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F248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HM19CS002240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E8261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CB55B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5F3ED3B8" w14:textId="77777777" w:rsidTr="00BF60E3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08A07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Nutanix NX-3460 G7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BD893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20SM6K110140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07BC9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HM19CS004307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9AC95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01.01.2024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8C72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31.12.2025</w:t>
            </w:r>
          </w:p>
        </w:tc>
      </w:tr>
      <w:tr w:rsidR="00BF60E3" w:rsidRPr="00BF60E3" w14:paraId="3707830C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D1FAD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4DD8F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62C8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HM19CS003292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E7676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3649C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0E084B3A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B3D0D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1DF76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66D22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HM19CS002649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5A530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F1BBF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41FD8C4A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AA591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EA00A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7CEB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HM19CS004369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B22AF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E48D8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30842A55" w14:textId="77777777" w:rsidTr="00BF60E3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BDC9C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Nutanix NX-8035 G7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B0B75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21SM3F220083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8FF4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HMF202S001548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62E46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01.01.2024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1AD5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31.12.2025</w:t>
            </w:r>
          </w:p>
        </w:tc>
      </w:tr>
      <w:tr w:rsidR="00BF60E3" w:rsidRPr="00BF60E3" w14:paraId="73C3B204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8C742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11AA6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82CD1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HM214S003289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C37F3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B4003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50A2F512" w14:textId="77777777" w:rsidTr="00BF60E3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3844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Nutanix NX-8035 G7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86970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21SM3F220093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1B444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HM214S003291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D98F3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01.01.2024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1930B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31.12.2025</w:t>
            </w:r>
          </w:p>
        </w:tc>
      </w:tr>
      <w:tr w:rsidR="00BF60E3" w:rsidRPr="00BF60E3" w14:paraId="7E445365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098EB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73FFF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EDE32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HM214S003428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F05B9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B50B7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7DB3A798" w14:textId="77777777" w:rsidTr="00BF60E3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03E82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Nutanix NX-3060 G7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ABB99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21SM6K210041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BA32A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HM214S003260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6025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01.01.2024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835C5" w14:textId="77777777" w:rsidR="00BF60E3" w:rsidRPr="00BF60E3" w:rsidRDefault="00BF60E3" w:rsidP="00BF6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31.12.2025</w:t>
            </w:r>
          </w:p>
        </w:tc>
      </w:tr>
      <w:tr w:rsidR="00BF60E3" w:rsidRPr="00BF60E3" w14:paraId="14D5ABC9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17B1C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CDBFB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FAEE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HM214S003962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A78FD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07DC5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3C995F66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C00DB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9AC4D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B82C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HM212S004104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D64A6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B0707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F60E3" w:rsidRPr="00BF60E3" w14:paraId="5F6495BF" w14:textId="77777777" w:rsidTr="00BF60E3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DAD4F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EA70F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BD1D9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60E3">
              <w:rPr>
                <w:rFonts w:ascii="Calibri" w:eastAsia="Times New Roman" w:hAnsi="Calibri" w:cs="Calibri"/>
                <w:color w:val="000000"/>
                <w:lang w:eastAsia="et-EE"/>
              </w:rPr>
              <w:t>HM214S003374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E6526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B2B30" w14:textId="77777777" w:rsidR="00BF60E3" w:rsidRPr="00BF60E3" w:rsidRDefault="00BF60E3" w:rsidP="00BF6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</w:tbl>
    <w:p w14:paraId="086851B5" w14:textId="77777777" w:rsidR="00BF60E3" w:rsidRPr="005C5355" w:rsidRDefault="00BF60E3" w:rsidP="00BF60E3">
      <w:pPr>
        <w:pStyle w:val="xmsonormal"/>
        <w:rPr>
          <w:b/>
          <w:bCs/>
        </w:rPr>
      </w:pPr>
    </w:p>
    <w:sectPr w:rsidR="00BF60E3" w:rsidRPr="005C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6B"/>
    <w:rsid w:val="0008250F"/>
    <w:rsid w:val="00085C12"/>
    <w:rsid w:val="00136E51"/>
    <w:rsid w:val="0017342B"/>
    <w:rsid w:val="00203735"/>
    <w:rsid w:val="0032400A"/>
    <w:rsid w:val="004E389C"/>
    <w:rsid w:val="004F236B"/>
    <w:rsid w:val="00523CC8"/>
    <w:rsid w:val="00572B1A"/>
    <w:rsid w:val="005C5355"/>
    <w:rsid w:val="00885634"/>
    <w:rsid w:val="00B12AC6"/>
    <w:rsid w:val="00B52494"/>
    <w:rsid w:val="00BF60E3"/>
    <w:rsid w:val="00C06320"/>
    <w:rsid w:val="00C43F69"/>
    <w:rsid w:val="00CB2220"/>
    <w:rsid w:val="00CE7B51"/>
    <w:rsid w:val="00D272FC"/>
    <w:rsid w:val="00D922F0"/>
    <w:rsid w:val="00D97BEF"/>
    <w:rsid w:val="00E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F1F8"/>
  <w15:chartTrackingRefBased/>
  <w15:docId w15:val="{BE569D23-1327-4520-9159-E533B042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F236B"/>
    <w:pPr>
      <w:spacing w:after="0" w:line="240" w:lineRule="auto"/>
    </w:pPr>
    <w:rPr>
      <w:rFonts w:ascii="Calibri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998E-7576-4631-8BC5-729F137B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Veiko Kanistik</dc:creator>
  <cp:keywords/>
  <dc:description/>
  <cp:lastModifiedBy>Lagle Sokmann</cp:lastModifiedBy>
  <cp:revision>4</cp:revision>
  <dcterms:created xsi:type="dcterms:W3CDTF">2024-11-15T17:32:00Z</dcterms:created>
  <dcterms:modified xsi:type="dcterms:W3CDTF">2024-11-18T14:23:00Z</dcterms:modified>
</cp:coreProperties>
</file>